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9C67">
      <w:pPr>
        <w:spacing w:line="58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ascii="黑体" w:hAnsi="黑体" w:eastAsia="黑体" w:cs="黑体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-798830</wp:posOffset>
                </wp:positionH>
                <wp:positionV relativeFrom="paragraph">
                  <wp:posOffset>-249555</wp:posOffset>
                </wp:positionV>
                <wp:extent cx="581025" cy="1350645"/>
                <wp:effectExtent l="0" t="0" r="28575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3506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id w:val="1409960639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p w14:paraId="5A5D81AB">
                                <w:pPr>
                                  <w:pStyle w:val="4"/>
                                  <w:ind w:left="360" w:right="90"/>
                                  <w:rPr>
                                    <w:rFonts w:ascii="宋体" w:hAnsi="宋体" w:eastAsia="宋体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56755150"/>
                                    <w:showingPlcHdr/>
                                    <w:docPartObj>
                                      <w:docPartGallery w:val="autotext"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50446558">
                            <w:pPr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9pt;margin-top:-19.65pt;height:106.35pt;width:45.75pt;z-index:251659264;mso-width-relative:page;mso-height-relative:page;" fillcolor="#FFFFFF [3228]" filled="t" stroked="t" coordsize="21600,21600" o:gfxdata="UEsDBAoAAAAAAIdO4kAAAAAAAAAAAAAAAAAEAAAAZHJzL1BLAwQUAAAACACHTuJAUdmmK9oAAAAM&#10;AQAADwAAAGRycy9kb3ducmV2LnhtbE2PwU7DMAyG70i8Q2Qkbl3aZRusNJ2mCYSmnRhIiFvWmLai&#10;caom68rbY05w+y1/+v252EyuEyMOofWkIZulIJAqb1uqNby9PiX3IEI0ZE3nCTV8Y4BNeX1VmNz6&#10;C73geIy14BIKudHQxNjnUoaqQWfCzPdIvPv0gzORx6GWdjAXLnednKfpSjrTEl9oTI+7Bquv49lp&#10;WD0e1ttx72pF/nn3vt0vEacPrW9vsvQBRMQp/sHwq8/qULLTyZ/JBtFpSLL5kt0jJ7VWIBhJ1ILD&#10;idk7tQBZFvL/E+UPUEsDBBQAAAAIAIdO4kBz1nm9UwIAAPMEAAAOAAAAZHJzL2Uyb0RvYy54bWy9&#10;VM1uEzEQviPxDpbvdHdDEtJVN1VJVYRUfqTCAzheb9bC9hjbyW5fAN6AExfuPFefg7GdhlAuPSD2&#10;YHnG9jffzDezZ+ejVmQnnJdgGlqdlJQIw6GVZtPQjx+uni0o8YGZlikwoqG3wtPz5dMnZ4OtxQR6&#10;UK1wBEGMrwfb0D4EWxeF573QzJ+AFQYPO3CaBTTdpmgdGxBdq2JSlvNiANdaB1x4j97LfEj3iO4x&#10;gNB1kotL4FstTMioTigWMCXfS+vpMrHtOsHDu67zIhDVUMw0pBWD4H4d12J5xuqNY7aXfE+BPYbC&#10;g5w0kwaDHqAuWWBk6+RfUFpyBx66cMJBFzmRVBHMoiof1OamZ1akXLDU3h6K7v8dLH+7e++IbBs6&#10;p8QwjYLffft69/3n3Y8vZB7LM1hf460bi/fC+BJGbJqUqrfXwD95YmDVM7MRF87B0AvWIr0qviyO&#10;nmYcH0HWwxtoMQ7bBkhAY+d0rB1WgyA6SnN7kEaMgXB0zhZVOZlRwvGoej4r55NFCsHq+9fW+fBK&#10;gCZx01CH0id0trv2IbJh9f2VGMyDku2VVCoZbrNeKUd2DNvkKn3prdpq5JrdVRm/3DDox7bK/uRC&#10;cJ8xUqA/wJUhQ0NPZ0j//wbWMuCkKqkbujiQR6bK7LWJcmRhwrge91qvob1FlRzkWcE/BW7iSsmA&#10;c9JQ/3nLnKBEvTao9Gk1ncbBSsZ09mKChjs+WR+fMMN7wPFDsLxdhTyMW+vkpsdIubcMXGB3dDIJ&#10;F9sos9rzxllIZd7PbRy2Yzvd+v2vW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dmmK9oAAAAM&#10;AQAADwAAAAAAAAABACAAAAAiAAAAZHJzL2Rvd25yZXYueG1sUEsBAhQAFAAAAAgAh07iQHPWeb1T&#10;AgAA8wQAAA4AAAAAAAAAAQAgAAAAKQEAAGRycy9lMm9Eb2MueG1sUEsFBgAAAAAGAAYAWQEAAO4F&#10;AAAAAA==&#10;">
                <v:fill on="t" focussize="0,0"/>
                <v:stroke color="#FFFFFF [3228]" miterlimit="8" joinstyle="miter"/>
                <v:imagedata o:title=""/>
                <o:lock v:ext="edit" aspectratio="f"/>
                <v:textbox style="layout-flow:vertical;">
                  <w:txbxContent>
                    <w:sdt>
                      <w:sdtPr>
                        <w:id w:val="1409960639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p w14:paraId="5A5D81AB">
                          <w:pPr>
                            <w:pStyle w:val="4"/>
                            <w:ind w:left="360" w:right="9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56755150"/>
                              <w:showingPlcHdr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sdtContent>
                    </w:sdt>
                    <w:p w14:paraId="50446558">
                      <w:pPr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ascii="黑体" w:hAnsi="黑体" w:eastAsia="黑体"/>
          <w:sz w:val="32"/>
          <w:szCs w:val="44"/>
        </w:rPr>
        <w:t>2</w:t>
      </w:r>
    </w:p>
    <w:p w14:paraId="318EE260">
      <w:pPr>
        <w:spacing w:line="580" w:lineRule="exact"/>
        <w:jc w:val="center"/>
        <w:rPr>
          <w:rFonts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参加普通高考军人子女信息汇总表</w:t>
      </w:r>
    </w:p>
    <w:bookmarkEnd w:id="0"/>
    <w:p w14:paraId="518F573D">
      <w:pPr>
        <w:spacing w:line="320" w:lineRule="exact"/>
        <w:jc w:val="center"/>
        <w:rPr>
          <w:rFonts w:ascii="方正小标宋简体" w:eastAsia="方正小标宋简体"/>
          <w:bCs/>
          <w:sz w:val="44"/>
        </w:rPr>
      </w:pPr>
    </w:p>
    <w:p w14:paraId="03129B40">
      <w:pPr>
        <w:spacing w:line="580" w:lineRule="exact"/>
        <w:ind w:firstLine="260" w:firstLineChars="100"/>
        <w:rPr>
          <w:rFonts w:eastAsia="华文中宋"/>
          <w:b/>
          <w:bCs/>
          <w:sz w:val="44"/>
        </w:rPr>
      </w:pPr>
      <w:r>
        <w:rPr>
          <w:rFonts w:hint="eastAsia" w:ascii="楷体_GB2312" w:eastAsia="楷体_GB2312"/>
          <w:bCs/>
          <w:spacing w:val="-10"/>
          <w:sz w:val="28"/>
        </w:rPr>
        <w:t xml:space="preserve">制表单位：（政治工作部门盖章） </w:t>
      </w:r>
      <w:r>
        <w:rPr>
          <w:rFonts w:ascii="楷体_GB2312" w:eastAsia="楷体_GB2312"/>
          <w:bCs/>
          <w:spacing w:val="-10"/>
          <w:sz w:val="28"/>
        </w:rPr>
        <w:t xml:space="preserve">                                                  </w:t>
      </w:r>
      <w:r>
        <w:rPr>
          <w:rFonts w:hint="eastAsia" w:ascii="楷体_GB2312" w:hAnsi="宋体" w:eastAsia="楷体_GB2312"/>
          <w:sz w:val="28"/>
          <w:szCs w:val="28"/>
        </w:rPr>
        <w:t>＿＿</w:t>
      </w:r>
      <w:r>
        <w:rPr>
          <w:rFonts w:hint="eastAsia" w:ascii="楷体_GB2312" w:eastAsia="楷体_GB2312"/>
          <w:bCs/>
          <w:sz w:val="28"/>
        </w:rPr>
        <w:t>年</w:t>
      </w:r>
      <w:r>
        <w:rPr>
          <w:rFonts w:hint="eastAsia" w:ascii="楷体_GB2312" w:hAnsi="宋体" w:eastAsia="楷体_GB2312"/>
          <w:sz w:val="28"/>
          <w:szCs w:val="28"/>
        </w:rPr>
        <w:t>＿＿</w:t>
      </w:r>
      <w:r>
        <w:rPr>
          <w:rFonts w:hint="eastAsia" w:ascii="楷体_GB2312" w:eastAsia="楷体_GB2312"/>
          <w:bCs/>
          <w:sz w:val="28"/>
        </w:rPr>
        <w:t>月</w:t>
      </w:r>
      <w:r>
        <w:rPr>
          <w:rFonts w:hint="eastAsia" w:ascii="楷体_GB2312" w:hAnsi="宋体" w:eastAsia="楷体_GB2312"/>
          <w:sz w:val="28"/>
          <w:szCs w:val="28"/>
        </w:rPr>
        <w:t>＿＿</w:t>
      </w:r>
      <w:r>
        <w:rPr>
          <w:rFonts w:hint="eastAsia" w:ascii="楷体_GB2312" w:eastAsia="楷体_GB2312"/>
          <w:bCs/>
          <w:sz w:val="28"/>
        </w:rPr>
        <w:t>日</w:t>
      </w:r>
    </w:p>
    <w:tbl>
      <w:tblPr>
        <w:tblStyle w:val="6"/>
        <w:tblW w:w="13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132"/>
        <w:gridCol w:w="2032"/>
        <w:gridCol w:w="1874"/>
        <w:gridCol w:w="1344"/>
        <w:gridCol w:w="1473"/>
        <w:gridCol w:w="2088"/>
        <w:gridCol w:w="1845"/>
      </w:tblGrid>
      <w:tr w14:paraId="085D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A2CA"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考生信息</w:t>
            </w:r>
          </w:p>
        </w:tc>
        <w:tc>
          <w:tcPr>
            <w:tcW w:w="4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1699"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考生家长信息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3B5AF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考生类别</w:t>
            </w:r>
          </w:p>
        </w:tc>
      </w:tr>
      <w:tr w14:paraId="61FC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6DA2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考生号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AC20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4462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毕业学校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27B6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联系电话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4F3A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434E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与考生关系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DC02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军人部职别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4F5F1">
            <w:pPr>
              <w:spacing w:line="42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 w14:paraId="173D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2B7E"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32F9">
            <w:pPr>
              <w:jc w:val="center"/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6F1F">
            <w:pPr>
              <w:jc w:val="center"/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CAFB">
            <w:pPr>
              <w:jc w:val="center"/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ED67">
            <w:pPr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69C0">
            <w:pPr>
              <w:jc w:val="center"/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C2B6">
            <w:pPr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9C4">
            <w:pPr>
              <w:widowControl/>
              <w:jc w:val="center"/>
            </w:pPr>
          </w:p>
        </w:tc>
      </w:tr>
      <w:tr w14:paraId="1175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155A"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F0A4">
            <w:pPr>
              <w:jc w:val="center"/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A058">
            <w:pPr>
              <w:jc w:val="center"/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FE7F">
            <w:pPr>
              <w:jc w:val="center"/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46A0">
            <w:pPr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1E99">
            <w:pPr>
              <w:jc w:val="center"/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AF72">
            <w:pPr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766B">
            <w:pPr>
              <w:widowControl/>
              <w:jc w:val="center"/>
            </w:pPr>
          </w:p>
        </w:tc>
      </w:tr>
      <w:tr w14:paraId="0B65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42F"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0ED6">
            <w:pPr>
              <w:jc w:val="center"/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E077">
            <w:pPr>
              <w:jc w:val="center"/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FBF7">
            <w:pPr>
              <w:jc w:val="center"/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F831">
            <w:pPr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31E4">
            <w:pPr>
              <w:jc w:val="center"/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B33F">
            <w:pPr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534C">
            <w:pPr>
              <w:widowControl/>
              <w:jc w:val="center"/>
            </w:pPr>
          </w:p>
        </w:tc>
      </w:tr>
      <w:tr w14:paraId="5C4A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B99E"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B87F">
            <w:pPr>
              <w:jc w:val="center"/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884C">
            <w:pPr>
              <w:jc w:val="center"/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B33D">
            <w:pPr>
              <w:jc w:val="center"/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F244">
            <w:pPr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0302">
            <w:pPr>
              <w:jc w:val="center"/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1135">
            <w:pPr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01E8">
            <w:pPr>
              <w:widowControl/>
              <w:jc w:val="center"/>
            </w:pPr>
          </w:p>
        </w:tc>
      </w:tr>
      <w:tr w14:paraId="600F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3F66"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DEA2">
            <w:pPr>
              <w:jc w:val="center"/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7A2">
            <w:pPr>
              <w:jc w:val="center"/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7FF7">
            <w:pPr>
              <w:jc w:val="center"/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16D2">
            <w:pPr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6C4D">
            <w:pPr>
              <w:jc w:val="center"/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A31C">
            <w:pPr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3A8B">
            <w:pPr>
              <w:widowControl/>
              <w:jc w:val="center"/>
            </w:pPr>
          </w:p>
        </w:tc>
      </w:tr>
      <w:tr w14:paraId="4D93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A395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合计</w:t>
            </w:r>
          </w:p>
        </w:tc>
        <w:tc>
          <w:tcPr>
            <w:tcW w:w="11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7B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32B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AA5B"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说明：“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考生类别”栏参照附件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中的考生类别进行填写。</w:t>
            </w:r>
          </w:p>
        </w:tc>
      </w:tr>
    </w:tbl>
    <w:p w14:paraId="2A381ED3">
      <w:r>
        <w:rPr>
          <w:rFonts w:hint="eastAsia" w:ascii="仿宋_GB2312" w:hAnsi="Calibri" w:eastAsia="仿宋_GB2312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294640</wp:posOffset>
                </wp:positionV>
                <wp:extent cx="1174115" cy="606425"/>
                <wp:effectExtent l="0" t="0" r="6985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282" cy="606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9DD0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5pt;margin-top:23.2pt;height:47.75pt;width:92.45pt;z-index:251660288;mso-width-relative:page;mso-height-relative:page;" fillcolor="#FFFFFF [3201]" filled="t" stroked="f" coordsize="21600,21600" o:gfxdata="UEsDBAoAAAAAAIdO4kAAAAAAAAAAAAAAAAAEAAAAZHJzL1BLAwQUAAAACACHTuJAXWtm5tUAAAAK&#10;AQAADwAAAGRycy9kb3ducmV2LnhtbE2Py07DMBBF90j8gzWV2LVOghVBiNMFElsk2tK1Gw9xVHsc&#10;2e7z63FWsJvRHN05t11fnWVnDHH0JKFcFcCQeq9HGiTsth/LF2AxKdLKekIJN4yw7h4fWtVof6Ev&#10;PG/SwHIIxUZJMClNDeexN+hUXPkJKd9+fHAq5TUMXAd1yeHO8qooau7USPmDURO+G+yPm5OTsB/c&#10;ff9dTsFoZwV93m/bnR+lfFqUxRuwhNf0B8Osn9Why04HfyIdmZWwFNVzRiWIWgCbAVHVwA7zUL4C&#10;71r+v0L3C1BLAwQUAAAACACHTuJAaOl3lE8CAACPBAAADgAAAGRycy9lMm9Eb2MueG1srVTBbhMx&#10;EL0j8Q+W72Q32zRto26q0CoIKaKVCuLseL1ZS7bH2E52wwfAH/TEhTvf1e9g7N20pXDogRycsWf8&#10;xu/NzJ5fdFqRnXBeginpeJRTIgyHSppNST99XL45pcQHZiqmwIiS7oWnF/PXr85bOxMFNKAq4QiC&#10;GD9rbUmbEOwsyzxvhGZ+BFYYdNbgNAu4dZuscqxFdK2yIs+nWQuusg648B5Pr3onHRDdSwChriUX&#10;V8C3WpjQozqhWEBKvpHW03l6bV0LHq7r2otAVEmRaUgrJkF7Hddsfs5mG8dsI/nwBPaSJzzjpJk0&#10;mPQB6ooFRrZO/gWlJXfgoQ4jDjrriSRFkMU4f6bNbcOsSFxQam8fRPf/D5Z/2N04IquSYtkN01jw&#10;+7vv9z9+3f/8Rk6jPK31M4y6tRgXurfQYdMczj0eRtZd7XT8Rz4E/Sju/kFc0QXC46XxyaQ4LSjh&#10;6Jvm06OzIsJkj7et8+GdAE2iUVKHxUuast3Khz70EBKTeVCyWkql0sZt1pfKkR3DQi/Tb0D/I0wZ&#10;0mL2o+M8IRuI93toZfAxkWxPKlqhW3eDAmuo9iiAg76DvOVLia9cMR9umMOWQc44VOEal1oBJoHB&#10;oqQB9/Vf5zEeK4leSlpswZL6L1vmBCXqvcEan40nk9izaTM5Pilw45561k89ZqsvAcmPcXwtT2aM&#10;D+pg1g70Z5y9RcyKLmY45i5pOJiXoR8MnF0uFosUhF1qWViZW8sjdJTawGIboJapJFGmXptBPezT&#10;VNRhpuIgPN2nqMfvyP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Wtm5tUAAAAKAQAADwAAAAAA&#10;AAABACAAAAAiAAAAZHJzL2Rvd25yZXYueG1sUEsBAhQAFAAAAAgAh07iQGjpd5R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409DD0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F98AD">
    <w:pPr>
      <w:pStyle w:val="4"/>
      <w:jc w:val="right"/>
      <w:rPr>
        <w:rFonts w:ascii="宋体" w:hAnsi="宋体" w:eastAsia="宋体"/>
        <w:sz w:val="28"/>
        <w:szCs w:val="28"/>
      </w:rPr>
    </w:pPr>
    <w:sdt>
      <w:sdtPr>
        <w:id w:val="-14612629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  <w:p w14:paraId="7340F505">
    <w:pPr>
      <w:pStyle w:val="4"/>
      <w:tabs>
        <w:tab w:val="left" w:pos="8163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465251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 w14:paraId="33B9193E">
        <w:pPr>
          <w:pStyle w:val="4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8 -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 w14:paraId="5F0A2AC0"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B9C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DC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49"/>
    <w:rsid w:val="00002235"/>
    <w:rsid w:val="000D29C6"/>
    <w:rsid w:val="000E44CA"/>
    <w:rsid w:val="001539EE"/>
    <w:rsid w:val="00174235"/>
    <w:rsid w:val="00182C73"/>
    <w:rsid w:val="001A41EE"/>
    <w:rsid w:val="001E2330"/>
    <w:rsid w:val="0024131F"/>
    <w:rsid w:val="00252F1C"/>
    <w:rsid w:val="002C4E6C"/>
    <w:rsid w:val="003347AC"/>
    <w:rsid w:val="00376F23"/>
    <w:rsid w:val="003D7A06"/>
    <w:rsid w:val="003E6FB2"/>
    <w:rsid w:val="003F2500"/>
    <w:rsid w:val="00425079"/>
    <w:rsid w:val="004D0D44"/>
    <w:rsid w:val="00584186"/>
    <w:rsid w:val="00615316"/>
    <w:rsid w:val="006251CE"/>
    <w:rsid w:val="00647884"/>
    <w:rsid w:val="00657FC2"/>
    <w:rsid w:val="0069682B"/>
    <w:rsid w:val="006D637F"/>
    <w:rsid w:val="00816149"/>
    <w:rsid w:val="00850F29"/>
    <w:rsid w:val="00874E01"/>
    <w:rsid w:val="008C56EB"/>
    <w:rsid w:val="009459E6"/>
    <w:rsid w:val="00946E97"/>
    <w:rsid w:val="009A2845"/>
    <w:rsid w:val="009C18B0"/>
    <w:rsid w:val="00A10AA9"/>
    <w:rsid w:val="00AF501F"/>
    <w:rsid w:val="00B149DA"/>
    <w:rsid w:val="00B468E7"/>
    <w:rsid w:val="00C06235"/>
    <w:rsid w:val="00CA2D82"/>
    <w:rsid w:val="00DD73C2"/>
    <w:rsid w:val="00DF03C2"/>
    <w:rsid w:val="00E107F7"/>
    <w:rsid w:val="00E53C9E"/>
    <w:rsid w:val="00EA2649"/>
    <w:rsid w:val="00ED552E"/>
    <w:rsid w:val="00F17110"/>
    <w:rsid w:val="00F3484C"/>
    <w:rsid w:val="00F7087C"/>
    <w:rsid w:val="02A85770"/>
    <w:rsid w:val="0DF241FF"/>
    <w:rsid w:val="2BDF7546"/>
    <w:rsid w:val="33056778"/>
    <w:rsid w:val="616213BD"/>
    <w:rsid w:val="626177B7"/>
    <w:rsid w:val="6BD20EB5"/>
    <w:rsid w:val="6DFD74C4"/>
    <w:rsid w:val="6FE05419"/>
    <w:rsid w:val="72933329"/>
    <w:rsid w:val="7A53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109</Words>
  <Characters>109</Characters>
  <Lines>27</Lines>
  <Paragraphs>7</Paragraphs>
  <TotalTime>134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2024-02-27T03:36:00Z</dcterms:created>
  <dc:creator>Windows 用户</dc:creator>
  <cp:lastModifiedBy>快乐就好</cp:lastModifiedBy>
  <cp:lastPrinted>2025-03-20T03:23:00Z</cp:lastPrinted>
  <dcterms:modified xsi:type="dcterms:W3CDTF">2025-03-28T00:47:25Z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50559554AAA84626AFF8F33FF426DEE4_13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